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B4" w:rsidRPr="00B42477" w:rsidRDefault="00023BB4" w:rsidP="00023BB4">
      <w:pPr>
        <w:jc w:val="right"/>
        <w:rPr>
          <w:sz w:val="22"/>
          <w:szCs w:val="22"/>
        </w:rPr>
      </w:pPr>
      <w:r w:rsidRPr="00B42477">
        <w:rPr>
          <w:rFonts w:hint="eastAsia"/>
          <w:sz w:val="22"/>
          <w:szCs w:val="22"/>
        </w:rPr>
        <w:t>（様式１）</w:t>
      </w:r>
    </w:p>
    <w:p w:rsidR="00023BB4" w:rsidRDefault="00023BB4" w:rsidP="00023BB4">
      <w:pPr>
        <w:jc w:val="center"/>
        <w:rPr>
          <w:sz w:val="28"/>
          <w:szCs w:val="28"/>
        </w:rPr>
      </w:pPr>
    </w:p>
    <w:p w:rsidR="00023BB4" w:rsidRPr="006F5691" w:rsidRDefault="00023BB4" w:rsidP="00023BB4">
      <w:pPr>
        <w:jc w:val="center"/>
        <w:rPr>
          <w:sz w:val="28"/>
          <w:szCs w:val="28"/>
        </w:rPr>
      </w:pPr>
      <w:r w:rsidRPr="006F5691">
        <w:rPr>
          <w:rFonts w:hint="eastAsia"/>
          <w:sz w:val="28"/>
          <w:szCs w:val="28"/>
        </w:rPr>
        <w:t>応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募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6F5691">
        <w:rPr>
          <w:rFonts w:hint="eastAsia"/>
          <w:sz w:val="28"/>
          <w:szCs w:val="28"/>
        </w:rPr>
        <w:t>書</w:t>
      </w:r>
    </w:p>
    <w:p w:rsidR="00023BB4" w:rsidRDefault="00023BB4" w:rsidP="00023BB4">
      <w:pPr>
        <w:ind w:firstLineChars="3277" w:firstLine="6882"/>
      </w:pPr>
    </w:p>
    <w:p w:rsidR="00023BB4" w:rsidRDefault="007048CF" w:rsidP="00023BB4">
      <w:pPr>
        <w:jc w:val="right"/>
      </w:pPr>
      <w:r>
        <w:rPr>
          <w:rFonts w:hint="eastAsia"/>
        </w:rPr>
        <w:t>令和</w:t>
      </w:r>
      <w:r w:rsidR="003C2625">
        <w:rPr>
          <w:rFonts w:hint="eastAsia"/>
        </w:rPr>
        <w:t xml:space="preserve">　　</w:t>
      </w:r>
      <w:r w:rsidR="00023BB4">
        <w:rPr>
          <w:rFonts w:hint="eastAsia"/>
        </w:rPr>
        <w:t xml:space="preserve">年　</w:t>
      </w:r>
      <w:r w:rsidR="003C2D5F">
        <w:rPr>
          <w:rFonts w:hint="eastAsia"/>
        </w:rPr>
        <w:t xml:space="preserve">　</w:t>
      </w:r>
      <w:r w:rsidR="00023BB4">
        <w:rPr>
          <w:rFonts w:hint="eastAsia"/>
        </w:rPr>
        <w:t>月　　日</w:t>
      </w:r>
    </w:p>
    <w:p w:rsidR="00023BB4" w:rsidRDefault="00023BB4" w:rsidP="00023BB4"/>
    <w:p w:rsidR="00023BB4" w:rsidRDefault="006C5420" w:rsidP="003C2625">
      <w:pPr>
        <w:ind w:firstLineChars="100" w:firstLine="210"/>
      </w:pPr>
      <w:r w:rsidRPr="006C5420">
        <w:rPr>
          <w:rFonts w:hint="eastAsia"/>
        </w:rPr>
        <w:t>香川県教育委員会教育長</w:t>
      </w:r>
      <w:r w:rsidR="00023BB4">
        <w:rPr>
          <w:rFonts w:hint="eastAsia"/>
        </w:rPr>
        <w:t xml:space="preserve">　　殿</w:t>
      </w:r>
    </w:p>
    <w:p w:rsidR="00023BB4" w:rsidRDefault="00023BB4" w:rsidP="00023BB4"/>
    <w:p w:rsidR="003263A8" w:rsidRPr="003773DA" w:rsidRDefault="003263A8" w:rsidP="00023BB4">
      <w:pPr>
        <w:rPr>
          <w:rFonts w:hint="eastAsia"/>
        </w:rPr>
      </w:pPr>
    </w:p>
    <w:p w:rsidR="003263A8" w:rsidRDefault="00023BB4" w:rsidP="005B2C5F">
      <w:pPr>
        <w:ind w:leftChars="2200" w:left="4620" w:right="210"/>
        <w:jc w:val="left"/>
      </w:pPr>
      <w:r>
        <w:rPr>
          <w:rFonts w:hint="eastAsia"/>
        </w:rPr>
        <w:t>住　所</w:t>
      </w:r>
    </w:p>
    <w:p w:rsidR="005B2C5F" w:rsidRDefault="00023BB4" w:rsidP="005B2C5F">
      <w:pPr>
        <w:ind w:leftChars="2200" w:left="4620" w:right="210"/>
        <w:jc w:val="left"/>
      </w:pPr>
      <w:r>
        <w:rPr>
          <w:rFonts w:hint="eastAsia"/>
        </w:rPr>
        <w:t>商号又は名称</w:t>
      </w:r>
    </w:p>
    <w:p w:rsidR="00023BB4" w:rsidRDefault="00023BB4" w:rsidP="003263A8">
      <w:pPr>
        <w:ind w:leftChars="2200" w:left="7795" w:right="-143" w:hangingChars="1512" w:hanging="3175"/>
        <w:jc w:val="right"/>
      </w:pPr>
      <w:r>
        <w:rPr>
          <w:rFonts w:hint="eastAsia"/>
        </w:rPr>
        <w:t>代表者氏名</w:t>
      </w:r>
      <w:r w:rsidR="003263A8">
        <w:rPr>
          <w:rFonts w:hint="eastAsia"/>
        </w:rPr>
        <w:t xml:space="preserve">　　　　　　　　　　　　　</w:t>
      </w:r>
      <w:r w:rsidR="006C5420" w:rsidRPr="006C5420">
        <w:rPr>
          <w:rFonts w:hint="eastAsia"/>
        </w:rPr>
        <w:t>㊞</w:t>
      </w:r>
    </w:p>
    <w:p w:rsidR="00023BB4" w:rsidRPr="00BC331E" w:rsidRDefault="00023BB4" w:rsidP="00023BB4"/>
    <w:p w:rsidR="00023BB4" w:rsidRDefault="00023BB4" w:rsidP="00023BB4"/>
    <w:p w:rsidR="00023BB4" w:rsidRDefault="00023BB4" w:rsidP="00023BB4"/>
    <w:p w:rsidR="00023BB4" w:rsidRDefault="006C5420" w:rsidP="00023BB4">
      <w:pPr>
        <w:ind w:firstLineChars="100" w:firstLine="210"/>
        <w:jc w:val="left"/>
      </w:pPr>
      <w:r w:rsidRPr="006C5420">
        <w:rPr>
          <w:rFonts w:hAnsi="ＭＳ 明朝" w:hint="eastAsia"/>
        </w:rPr>
        <w:t>香川県高等学校等奨学金償還金口座振替収納事務委託業務</w:t>
      </w:r>
      <w:r w:rsidR="00023BB4">
        <w:rPr>
          <w:rFonts w:hint="eastAsia"/>
        </w:rPr>
        <w:t>に係る公募について、応募意思を表明します。</w:t>
      </w:r>
    </w:p>
    <w:p w:rsidR="003263A8" w:rsidRDefault="003263A8" w:rsidP="00023BB4">
      <w:pPr>
        <w:ind w:firstLineChars="100" w:firstLine="210"/>
        <w:jc w:val="left"/>
      </w:pPr>
    </w:p>
    <w:p w:rsidR="00023BB4" w:rsidRDefault="00023BB4" w:rsidP="00023BB4">
      <w:pPr>
        <w:ind w:firstLineChars="100" w:firstLine="210"/>
        <w:jc w:val="left"/>
      </w:pPr>
      <w:r>
        <w:rPr>
          <w:rFonts w:hint="eastAsia"/>
        </w:rPr>
        <w:t>なお、</w:t>
      </w:r>
      <w:r w:rsidRPr="00875F56">
        <w:rPr>
          <w:rFonts w:hint="eastAsia"/>
        </w:rPr>
        <w:t>応募資格に掲げる</w:t>
      </w:r>
      <w:r>
        <w:rPr>
          <w:rFonts w:hint="eastAsia"/>
        </w:rPr>
        <w:t>すべての</w:t>
      </w:r>
      <w:r w:rsidRPr="00875F56">
        <w:rPr>
          <w:rFonts w:hint="eastAsia"/>
        </w:rPr>
        <w:t>要件を満たしていることについて</w:t>
      </w:r>
      <w:r>
        <w:rPr>
          <w:rFonts w:hint="eastAsia"/>
        </w:rPr>
        <w:t>は事実と相違ないことを誓約します。</w:t>
      </w:r>
    </w:p>
    <w:p w:rsidR="003263A8" w:rsidRDefault="003263A8" w:rsidP="00023BB4">
      <w:pPr>
        <w:ind w:firstLineChars="100" w:firstLine="210"/>
        <w:jc w:val="left"/>
        <w:rPr>
          <w:rFonts w:hint="eastAsia"/>
        </w:rPr>
      </w:pPr>
    </w:p>
    <w:p w:rsidR="00023BB4" w:rsidRPr="0064497A" w:rsidRDefault="006C5420" w:rsidP="0064497A">
      <w:pPr>
        <w:ind w:firstLineChars="100" w:firstLine="180"/>
        <w:jc w:val="left"/>
        <w:rPr>
          <w:sz w:val="18"/>
          <w:szCs w:val="18"/>
        </w:rPr>
      </w:pPr>
      <w:r w:rsidRPr="0064497A">
        <w:rPr>
          <w:rFonts w:ascii="ＭＳ 明朝" w:hAnsiTheme="minorHAnsi" w:cstheme="minorBidi" w:hint="eastAsia"/>
          <w:sz w:val="18"/>
          <w:szCs w:val="18"/>
        </w:rPr>
        <w:t>（</w:t>
      </w:r>
      <w:r w:rsidRPr="0064497A">
        <w:rPr>
          <w:rFonts w:hint="eastAsia"/>
          <w:sz w:val="18"/>
          <w:szCs w:val="18"/>
        </w:rPr>
        <w:t>仕様書に定める内容を遂行できることを証明する書類（パンフレット等）を添付し</w:t>
      </w:r>
      <w:bookmarkStart w:id="0" w:name="_GoBack"/>
      <w:bookmarkEnd w:id="0"/>
      <w:r w:rsidRPr="0064497A">
        <w:rPr>
          <w:rFonts w:hint="eastAsia"/>
          <w:sz w:val="18"/>
          <w:szCs w:val="18"/>
        </w:rPr>
        <w:t>てください。）</w:t>
      </w:r>
    </w:p>
    <w:sectPr w:rsidR="00023BB4" w:rsidRPr="0064497A" w:rsidSect="00123FC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36" w:rsidRDefault="008C5736" w:rsidP="009D61A9">
      <w:r>
        <w:separator/>
      </w:r>
    </w:p>
  </w:endnote>
  <w:endnote w:type="continuationSeparator" w:id="0">
    <w:p w:rsidR="008C5736" w:rsidRDefault="008C5736" w:rsidP="009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36" w:rsidRDefault="008C5736" w:rsidP="009D61A9">
      <w:r>
        <w:separator/>
      </w:r>
    </w:p>
  </w:footnote>
  <w:footnote w:type="continuationSeparator" w:id="0">
    <w:p w:rsidR="008C5736" w:rsidRDefault="008C5736" w:rsidP="009D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3BB4"/>
    <w:rsid w:val="000906C0"/>
    <w:rsid w:val="000916ED"/>
    <w:rsid w:val="00092025"/>
    <w:rsid w:val="000E5D2A"/>
    <w:rsid w:val="00123FC9"/>
    <w:rsid w:val="0012634C"/>
    <w:rsid w:val="0013762A"/>
    <w:rsid w:val="00145DCD"/>
    <w:rsid w:val="00161D1D"/>
    <w:rsid w:val="00192B22"/>
    <w:rsid w:val="001A1C4B"/>
    <w:rsid w:val="001A514C"/>
    <w:rsid w:val="00207999"/>
    <w:rsid w:val="002376B6"/>
    <w:rsid w:val="002445DF"/>
    <w:rsid w:val="00250A3D"/>
    <w:rsid w:val="00296214"/>
    <w:rsid w:val="002A4CEE"/>
    <w:rsid w:val="002C27A7"/>
    <w:rsid w:val="003263A8"/>
    <w:rsid w:val="003A135B"/>
    <w:rsid w:val="003B0685"/>
    <w:rsid w:val="003C2625"/>
    <w:rsid w:val="003C2D5F"/>
    <w:rsid w:val="00410B0E"/>
    <w:rsid w:val="00420736"/>
    <w:rsid w:val="00431E48"/>
    <w:rsid w:val="0045186A"/>
    <w:rsid w:val="00455FF1"/>
    <w:rsid w:val="00463D2B"/>
    <w:rsid w:val="00480C76"/>
    <w:rsid w:val="004C4131"/>
    <w:rsid w:val="004E3E8B"/>
    <w:rsid w:val="004E482D"/>
    <w:rsid w:val="00507D90"/>
    <w:rsid w:val="005823C5"/>
    <w:rsid w:val="00597B7D"/>
    <w:rsid w:val="005B2C5F"/>
    <w:rsid w:val="005B5B1D"/>
    <w:rsid w:val="005F08F9"/>
    <w:rsid w:val="0064497A"/>
    <w:rsid w:val="00645283"/>
    <w:rsid w:val="00664178"/>
    <w:rsid w:val="006678AB"/>
    <w:rsid w:val="006C5420"/>
    <w:rsid w:val="006E37C8"/>
    <w:rsid w:val="007048CF"/>
    <w:rsid w:val="007375B2"/>
    <w:rsid w:val="00737A84"/>
    <w:rsid w:val="0076405A"/>
    <w:rsid w:val="00776BC6"/>
    <w:rsid w:val="007A75D5"/>
    <w:rsid w:val="007C2C80"/>
    <w:rsid w:val="00825428"/>
    <w:rsid w:val="00846124"/>
    <w:rsid w:val="00855B27"/>
    <w:rsid w:val="008763E0"/>
    <w:rsid w:val="0087783B"/>
    <w:rsid w:val="008922CA"/>
    <w:rsid w:val="008C5736"/>
    <w:rsid w:val="009044C8"/>
    <w:rsid w:val="00932785"/>
    <w:rsid w:val="00935B90"/>
    <w:rsid w:val="0095322A"/>
    <w:rsid w:val="00977512"/>
    <w:rsid w:val="009D61A9"/>
    <w:rsid w:val="009E7547"/>
    <w:rsid w:val="00A36A07"/>
    <w:rsid w:val="00A428C3"/>
    <w:rsid w:val="00A50B7A"/>
    <w:rsid w:val="00A71FB0"/>
    <w:rsid w:val="00A86169"/>
    <w:rsid w:val="00AD1215"/>
    <w:rsid w:val="00AE134C"/>
    <w:rsid w:val="00AE65A3"/>
    <w:rsid w:val="00B23FD6"/>
    <w:rsid w:val="00B6770F"/>
    <w:rsid w:val="00B9053B"/>
    <w:rsid w:val="00BA3929"/>
    <w:rsid w:val="00BA7AE0"/>
    <w:rsid w:val="00BD4AA6"/>
    <w:rsid w:val="00BE5F5C"/>
    <w:rsid w:val="00BF1753"/>
    <w:rsid w:val="00C10F9B"/>
    <w:rsid w:val="00C330B0"/>
    <w:rsid w:val="00C44FF9"/>
    <w:rsid w:val="00C50E80"/>
    <w:rsid w:val="00C522BB"/>
    <w:rsid w:val="00C71A2D"/>
    <w:rsid w:val="00C824A8"/>
    <w:rsid w:val="00CC48A4"/>
    <w:rsid w:val="00D2247C"/>
    <w:rsid w:val="00D35D8F"/>
    <w:rsid w:val="00DA6FD9"/>
    <w:rsid w:val="00DD067C"/>
    <w:rsid w:val="00DE02EC"/>
    <w:rsid w:val="00DE52F2"/>
    <w:rsid w:val="00DF0307"/>
    <w:rsid w:val="00DF2D9E"/>
    <w:rsid w:val="00DF4E3D"/>
    <w:rsid w:val="00E27D6C"/>
    <w:rsid w:val="00E452F2"/>
    <w:rsid w:val="00EC2BE7"/>
    <w:rsid w:val="00EC4663"/>
    <w:rsid w:val="00ED7533"/>
    <w:rsid w:val="00EF3C38"/>
    <w:rsid w:val="00EF6CB8"/>
    <w:rsid w:val="00F066C6"/>
    <w:rsid w:val="00F60FE9"/>
    <w:rsid w:val="00F85D44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15FB39"/>
  <w15:chartTrackingRefBased/>
  <w15:docId w15:val="{FC876D3A-8CD0-4B30-A8B0-007965C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CB8"/>
  </w:style>
  <w:style w:type="paragraph" w:styleId="a4">
    <w:name w:val="Balloon Text"/>
    <w:basedOn w:val="a"/>
    <w:link w:val="a5"/>
    <w:uiPriority w:val="99"/>
    <w:semiHidden/>
    <w:unhideWhenUsed/>
    <w:rsid w:val="004C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1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1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6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28CD-3D2D-4561-9B81-38880DA0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業務委託契約に係る公募について（公告）</vt:lpstr>
      <vt:lpstr>業務委託契約に係る公募について（公告）</vt:lpstr>
    </vt:vector>
  </TitlesOfParts>
  <Company>香川県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業務委託契約に係る公募について（公告）</dc:title>
  <dc:subject/>
  <dc:creator>C08-3183</dc:creator>
  <cp:keywords/>
  <dc:description/>
  <cp:lastModifiedBy>SG31400のC20-4185</cp:lastModifiedBy>
  <cp:revision>3</cp:revision>
  <cp:lastPrinted>2025-01-08T05:21:00Z</cp:lastPrinted>
  <dcterms:created xsi:type="dcterms:W3CDTF">2025-07-22T02:55:00Z</dcterms:created>
  <dcterms:modified xsi:type="dcterms:W3CDTF">2025-07-23T00:11:00Z</dcterms:modified>
</cp:coreProperties>
</file>